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31781" w14:textId="45C1CB31" w:rsidR="00B16973" w:rsidRDefault="00B16973" w:rsidP="003E46F1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C7A3B">
        <w:rPr>
          <w:rFonts w:ascii="Arial" w:eastAsia="Times New Roman" w:hAnsi="Arial" w:cs="Arial"/>
          <w:bCs/>
          <w:iCs/>
          <w:sz w:val="24"/>
          <w:szCs w:val="24"/>
        </w:rPr>
        <w:t>Anex</w:t>
      </w:r>
      <w:r>
        <w:rPr>
          <w:rFonts w:ascii="Arial" w:eastAsia="Times New Roman" w:hAnsi="Arial" w:cs="Arial"/>
          <w:bCs/>
          <w:iCs/>
          <w:sz w:val="24"/>
          <w:szCs w:val="24"/>
        </w:rPr>
        <w:t>a nr. 1</w:t>
      </w:r>
      <w:r w:rsidR="001A237C">
        <w:rPr>
          <w:rFonts w:ascii="Arial" w:eastAsia="Times New Roman" w:hAnsi="Arial" w:cs="Arial"/>
          <w:bCs/>
          <w:iCs/>
          <w:sz w:val="24"/>
          <w:szCs w:val="24"/>
        </w:rPr>
        <w:t>7</w:t>
      </w:r>
      <w:r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</w:t>
      </w:r>
    </w:p>
    <w:p w14:paraId="0D06E7B8" w14:textId="77777777" w:rsidR="007002B6" w:rsidRDefault="007002B6" w:rsidP="003E46F1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BD33009" w14:textId="77777777" w:rsidR="00800188" w:rsidRDefault="00800188" w:rsidP="003E46F1">
      <w:pPr>
        <w:tabs>
          <w:tab w:val="right" w:pos="9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7CBF1F5" w14:textId="5CA39D37" w:rsidR="00965277" w:rsidRPr="00965277" w:rsidRDefault="009C7B49" w:rsidP="003E46F1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</w:rPr>
      </w:pPr>
      <w:r w:rsidRPr="009C7B49">
        <w:rPr>
          <w:rFonts w:ascii="Arial" w:hAnsi="Arial" w:cs="Arial"/>
          <w:sz w:val="24"/>
          <w:szCs w:val="24"/>
        </w:rPr>
        <w:t>Beneficiar………………….</w:t>
      </w:r>
      <w:r w:rsidR="004C7A3B" w:rsidRPr="009C7B49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  <w:r w:rsidR="004C7A3B"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</w:t>
      </w:r>
      <w:r w:rsidR="008A1B8B">
        <w:rPr>
          <w:rFonts w:ascii="Arial" w:eastAsia="Times New Roman" w:hAnsi="Arial" w:cs="Arial"/>
          <w:b/>
          <w:iCs/>
          <w:sz w:val="24"/>
          <w:szCs w:val="24"/>
        </w:rPr>
        <w:t xml:space="preserve">                                                                                                </w:t>
      </w:r>
      <w:r w:rsidR="008A1B8B" w:rsidRPr="008A1B8B">
        <w:rPr>
          <w:rFonts w:ascii="Arial" w:eastAsia="Times New Roman" w:hAnsi="Arial" w:cs="Arial"/>
          <w:bCs/>
          <w:iCs/>
          <w:sz w:val="24"/>
          <w:szCs w:val="24"/>
        </w:rPr>
        <w:t>Antet unitate prestatoare</w:t>
      </w:r>
      <w:r w:rsidR="007002B6">
        <w:rPr>
          <w:rFonts w:ascii="Arial" w:eastAsia="Times New Roman" w:hAnsi="Arial" w:cs="Arial"/>
          <w:bCs/>
          <w:iCs/>
          <w:sz w:val="24"/>
          <w:szCs w:val="24"/>
        </w:rPr>
        <w:t xml:space="preserve"> .........</w:t>
      </w:r>
      <w:r w:rsidR="004C7A3B" w:rsidRPr="008A1B8B">
        <w:rPr>
          <w:rFonts w:ascii="Arial" w:eastAsia="Times New Roman" w:hAnsi="Arial" w:cs="Arial"/>
          <w:bCs/>
          <w:iCs/>
          <w:sz w:val="24"/>
          <w:szCs w:val="24"/>
        </w:rPr>
        <w:t xml:space="preserve">                                                                                              </w:t>
      </w:r>
    </w:p>
    <w:p w14:paraId="060E1228" w14:textId="696F630E" w:rsidR="00965277" w:rsidRDefault="00965277" w:rsidP="00965277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4C3047F5" w14:textId="77777777" w:rsidR="00653EE3" w:rsidRDefault="00653EE3" w:rsidP="00653EE3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73455ADE" w14:textId="263ABC6A" w:rsidR="00653EE3" w:rsidRDefault="00653EE3" w:rsidP="00653EE3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PONTAJ DE MASĂ</w:t>
      </w:r>
    </w:p>
    <w:p w14:paraId="365AF398" w14:textId="77777777" w:rsidR="00653EE3" w:rsidRDefault="00653EE3" w:rsidP="00653EE3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p w14:paraId="46BBE0D2" w14:textId="082FA0DC" w:rsidR="00653EE3" w:rsidRDefault="00653EE3" w:rsidP="00653EE3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Acțiunea  ...........................................</w:t>
      </w:r>
    </w:p>
    <w:p w14:paraId="30ACC0F7" w14:textId="33DE3ADC" w:rsidR="00653EE3" w:rsidRDefault="00653EE3" w:rsidP="00653EE3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Programul</w:t>
      </w:r>
      <w:r w:rsidR="00AC08FA">
        <w:rPr>
          <w:rFonts w:ascii="Arial" w:eastAsia="Times New Roman" w:hAnsi="Arial" w:cs="Arial"/>
          <w:iCs/>
          <w:sz w:val="24"/>
          <w:szCs w:val="24"/>
        </w:rPr>
        <w:t xml:space="preserve"> sportiv</w:t>
      </w:r>
      <w:r>
        <w:rPr>
          <w:rFonts w:ascii="Arial" w:eastAsia="Times New Roman" w:hAnsi="Arial" w:cs="Arial"/>
          <w:iCs/>
          <w:sz w:val="24"/>
          <w:szCs w:val="24"/>
        </w:rPr>
        <w:t xml:space="preserve"> ...........................................</w:t>
      </w:r>
    </w:p>
    <w:p w14:paraId="6E73940D" w14:textId="6E97DD87" w:rsidR="00653EE3" w:rsidRDefault="00653EE3" w:rsidP="00653EE3">
      <w:pPr>
        <w:tabs>
          <w:tab w:val="right" w:pos="9360"/>
        </w:tabs>
        <w:spacing w:after="0" w:line="240" w:lineRule="auto"/>
        <w:rPr>
          <w:rFonts w:ascii="Arial" w:eastAsia="Times New Roman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iCs/>
          <w:sz w:val="24"/>
          <w:szCs w:val="24"/>
        </w:rPr>
        <w:t>care a avut loc în localitatea .............................. perioada .......................</w:t>
      </w:r>
    </w:p>
    <w:p w14:paraId="6303AC22" w14:textId="77777777" w:rsidR="00653EE3" w:rsidRDefault="00653EE3" w:rsidP="00653EE3">
      <w:pPr>
        <w:tabs>
          <w:tab w:val="right" w:pos="9360"/>
        </w:tabs>
        <w:spacing w:after="0" w:line="240" w:lineRule="auto"/>
        <w:jc w:val="center"/>
        <w:rPr>
          <w:rFonts w:ascii="Arial" w:eastAsia="Times New Roman" w:hAnsi="Arial" w:cs="Arial"/>
          <w:iCs/>
          <w:sz w:val="24"/>
          <w:szCs w:val="24"/>
        </w:rPr>
      </w:pPr>
    </w:p>
    <w:tbl>
      <w:tblPr>
        <w:tblStyle w:val="TableGrid"/>
        <w:tblW w:w="15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81"/>
        <w:gridCol w:w="113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709"/>
        <w:gridCol w:w="1559"/>
      </w:tblGrid>
      <w:tr w:rsidR="00952179" w:rsidRPr="00965277" w14:paraId="5595C0CE" w14:textId="50408BAB" w:rsidTr="00245673">
        <w:trPr>
          <w:trHeight w:val="240"/>
        </w:trPr>
        <w:tc>
          <w:tcPr>
            <w:tcW w:w="567" w:type="dxa"/>
            <w:vMerge w:val="restart"/>
            <w:vAlign w:val="center"/>
          </w:tcPr>
          <w:p w14:paraId="4C31EC86" w14:textId="642B6F8C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22190">
              <w:rPr>
                <w:rFonts w:ascii="Arial" w:eastAsia="Times New Roman" w:hAnsi="Arial" w:cs="Arial"/>
                <w:bCs/>
                <w:sz w:val="20"/>
                <w:szCs w:val="20"/>
              </w:rPr>
              <w:t>Nr. crt.</w:t>
            </w:r>
          </w:p>
        </w:tc>
        <w:tc>
          <w:tcPr>
            <w:tcW w:w="2581" w:type="dxa"/>
            <w:vMerge w:val="restart"/>
            <w:vAlign w:val="center"/>
          </w:tcPr>
          <w:p w14:paraId="324BB130" w14:textId="271E06CA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22190">
              <w:rPr>
                <w:rFonts w:ascii="Arial" w:eastAsia="Times New Roman" w:hAnsi="Arial" w:cs="Arial"/>
                <w:bCs/>
                <w:sz w:val="20"/>
                <w:szCs w:val="20"/>
              </w:rPr>
              <w:t>Numele și prenumele</w:t>
            </w:r>
          </w:p>
        </w:tc>
        <w:tc>
          <w:tcPr>
            <w:tcW w:w="1134" w:type="dxa"/>
            <w:vMerge w:val="restart"/>
            <w:vAlign w:val="center"/>
          </w:tcPr>
          <w:p w14:paraId="1CD9567B" w14:textId="3579E7EB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Funcția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14:paraId="5C065A3E" w14:textId="081293B8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7AC0E81E" w14:textId="2C6A60DC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021F05F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5A5AC12" w14:textId="0BDEDF1C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EF62738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C394808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3EF0F13" w14:textId="65B92E7C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6D7E795" w14:textId="1FAA50EB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D4B3832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1310895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17AEFF1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9B91C3B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B8E80DE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6D2FDE8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F82DE43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DD06461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20D7391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A15C50E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778E498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1BD4EF6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F201C79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B479D30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CCA3E95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5EF6617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F8B18EA" w14:textId="2A276B38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3CAB75A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58FBBE3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89870F0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84C6E33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436532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05F73055" w14:textId="67E6687D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Nr. zile</w:t>
            </w:r>
          </w:p>
        </w:tc>
        <w:tc>
          <w:tcPr>
            <w:tcW w:w="1559" w:type="dxa"/>
            <w:vMerge w:val="restart"/>
          </w:tcPr>
          <w:p w14:paraId="39F30B91" w14:textId="1A1C95DF" w:rsidR="00952179" w:rsidRPr="00D22190" w:rsidRDefault="00952179" w:rsidP="00291D2E">
            <w:pPr>
              <w:tabs>
                <w:tab w:val="right" w:pos="9360"/>
              </w:tabs>
              <w:ind w:right="-53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22190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Semnătura</w:t>
            </w:r>
          </w:p>
        </w:tc>
      </w:tr>
      <w:tr w:rsidR="00952179" w:rsidRPr="00965277" w14:paraId="291C0DE9" w14:textId="77777777" w:rsidTr="00820272">
        <w:trPr>
          <w:trHeight w:val="210"/>
        </w:trPr>
        <w:tc>
          <w:tcPr>
            <w:tcW w:w="567" w:type="dxa"/>
            <w:vMerge/>
            <w:vAlign w:val="center"/>
          </w:tcPr>
          <w:p w14:paraId="7962561D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vMerge/>
            <w:vAlign w:val="center"/>
          </w:tcPr>
          <w:p w14:paraId="4C8E8B93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38D55C1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right w:val="nil"/>
            </w:tcBorders>
            <w:vAlign w:val="center"/>
          </w:tcPr>
          <w:p w14:paraId="301F8E4D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45A2FADC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187EB06D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14:paraId="4F430BA8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A22FF80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0BB0B8AE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</w:tcPr>
          <w:p w14:paraId="15A9A343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7E8EFB9" w14:textId="77777777" w:rsidR="00952179" w:rsidRPr="00D22190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2E415065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14:paraId="1AB5F169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0FAFDE5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47EB0F3C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</w:tcPr>
          <w:p w14:paraId="1FB450DB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38EB627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74EED2C7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14:paraId="0919099E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092A67A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35095303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</w:tcPr>
          <w:p w14:paraId="41C278E0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CA3FA99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19D19587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14:paraId="18621CA2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6F13C5C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6FA5502A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nil"/>
            </w:tcBorders>
          </w:tcPr>
          <w:p w14:paraId="340144AF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FB4B6EE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42DA9BA2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nil"/>
            </w:tcBorders>
          </w:tcPr>
          <w:p w14:paraId="57916127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F49040F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F2DAD0F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0654EACD" w14:textId="77777777" w:rsidR="00952179" w:rsidRDefault="0095217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2C05F7E" w14:textId="77777777" w:rsidR="00952179" w:rsidRPr="00D22190" w:rsidRDefault="00952179" w:rsidP="00291D2E">
            <w:pPr>
              <w:tabs>
                <w:tab w:val="right" w:pos="9360"/>
              </w:tabs>
              <w:ind w:right="-53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3E1639" w:rsidRPr="00965277" w14:paraId="392E49D6" w14:textId="10059DA8" w:rsidTr="003E1639">
        <w:tc>
          <w:tcPr>
            <w:tcW w:w="567" w:type="dxa"/>
            <w:vAlign w:val="center"/>
          </w:tcPr>
          <w:p w14:paraId="6D128D0E" w14:textId="62FDDDDC" w:rsidR="003E1639" w:rsidRPr="00D22190" w:rsidRDefault="003E1639" w:rsidP="00ED79AA">
            <w:pPr>
              <w:tabs>
                <w:tab w:val="right" w:pos="9360"/>
              </w:tabs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7BBA335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150881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8AF6F5" w14:textId="60C9F411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1639"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4" w:type="dxa"/>
            <w:vAlign w:val="center"/>
          </w:tcPr>
          <w:p w14:paraId="3C30DA2A" w14:textId="3EA50E5C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1639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3" w:type="dxa"/>
          </w:tcPr>
          <w:p w14:paraId="29655FF4" w14:textId="5D24C59F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E1639"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4" w:type="dxa"/>
          </w:tcPr>
          <w:p w14:paraId="140626FB" w14:textId="4F09E35D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3" w:type="dxa"/>
          </w:tcPr>
          <w:p w14:paraId="5DA72F61" w14:textId="49645348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4" w:type="dxa"/>
          </w:tcPr>
          <w:p w14:paraId="1A4B18D4" w14:textId="28DBCB99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3" w:type="dxa"/>
          </w:tcPr>
          <w:p w14:paraId="6ED464BB" w14:textId="131E6947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4" w:type="dxa"/>
          </w:tcPr>
          <w:p w14:paraId="32F7F73E" w14:textId="10B98138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3" w:type="dxa"/>
          </w:tcPr>
          <w:p w14:paraId="55EAF36A" w14:textId="379EEC34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4" w:type="dxa"/>
          </w:tcPr>
          <w:p w14:paraId="4662A70E" w14:textId="66D85CD5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3" w:type="dxa"/>
          </w:tcPr>
          <w:p w14:paraId="4DA20ED6" w14:textId="156E3E55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4" w:type="dxa"/>
          </w:tcPr>
          <w:p w14:paraId="3DCDEF3C" w14:textId="415A0C62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3" w:type="dxa"/>
          </w:tcPr>
          <w:p w14:paraId="5C633FD0" w14:textId="3699ECB6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4" w:type="dxa"/>
          </w:tcPr>
          <w:p w14:paraId="7944B280" w14:textId="4A1AC52D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3" w:type="dxa"/>
          </w:tcPr>
          <w:p w14:paraId="09696FC7" w14:textId="000B3EFF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4" w:type="dxa"/>
          </w:tcPr>
          <w:p w14:paraId="719A9DC8" w14:textId="4A7C627A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3" w:type="dxa"/>
          </w:tcPr>
          <w:p w14:paraId="43CD7E35" w14:textId="20DAB1BF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4" w:type="dxa"/>
          </w:tcPr>
          <w:p w14:paraId="1BBA7ED2" w14:textId="00E1C22F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3" w:type="dxa"/>
          </w:tcPr>
          <w:p w14:paraId="70F0CF76" w14:textId="6FE337B9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4" w:type="dxa"/>
          </w:tcPr>
          <w:p w14:paraId="39BB4A29" w14:textId="7ADDAC51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3" w:type="dxa"/>
          </w:tcPr>
          <w:p w14:paraId="48D8400A" w14:textId="25288B66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4" w:type="dxa"/>
          </w:tcPr>
          <w:p w14:paraId="6655EE49" w14:textId="1F789828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3" w:type="dxa"/>
          </w:tcPr>
          <w:p w14:paraId="7E010E33" w14:textId="7071F0AC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4" w:type="dxa"/>
          </w:tcPr>
          <w:p w14:paraId="0DDD52B5" w14:textId="5E2AF4E3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3" w:type="dxa"/>
          </w:tcPr>
          <w:p w14:paraId="5FE12E52" w14:textId="310192CA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4" w:type="dxa"/>
          </w:tcPr>
          <w:p w14:paraId="22F0092D" w14:textId="24691F8F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3" w:type="dxa"/>
          </w:tcPr>
          <w:p w14:paraId="52745E8E" w14:textId="6FEC720F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</w:p>
        </w:tc>
        <w:tc>
          <w:tcPr>
            <w:tcW w:w="284" w:type="dxa"/>
          </w:tcPr>
          <w:p w14:paraId="770FC59D" w14:textId="5CE0A3BB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</w:t>
            </w:r>
          </w:p>
        </w:tc>
        <w:tc>
          <w:tcPr>
            <w:tcW w:w="283" w:type="dxa"/>
          </w:tcPr>
          <w:p w14:paraId="7316A240" w14:textId="77C0A0AE" w:rsidR="003E1639" w:rsidRPr="003E1639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284" w:type="dxa"/>
          </w:tcPr>
          <w:p w14:paraId="7778DC88" w14:textId="33E13104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14:paraId="37715540" w14:textId="6D8DE436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70651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7F477A10" w14:textId="76FA8949" w:rsidTr="003E1639">
        <w:tc>
          <w:tcPr>
            <w:tcW w:w="567" w:type="dxa"/>
            <w:vAlign w:val="center"/>
          </w:tcPr>
          <w:p w14:paraId="3FD362A5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2B7C2DD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5F8033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282B0B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C1FE5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3C966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F89909" w14:textId="311ECA1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E47E5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5D511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9F8EA2" w14:textId="4E043B21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E61757" w14:textId="65294095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DBE1C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BC35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0C014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66FDC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2DAA4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84E90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913E2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D4331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B3E7A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3C72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992F5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4BBB4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1A19B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8C883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A34FA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98B64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2A30E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85B2A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381AB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7F8A9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B23C9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743D0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67344E" w14:textId="72B1436A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75E3F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06DBBDA7" w14:textId="1AD0BAE3" w:rsidTr="003E1639">
        <w:tc>
          <w:tcPr>
            <w:tcW w:w="567" w:type="dxa"/>
            <w:vAlign w:val="center"/>
          </w:tcPr>
          <w:p w14:paraId="7422C101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745333A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6F27ED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5830B43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7E2EF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FD174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950701" w14:textId="0062950F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1BB5F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531AD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265513" w14:textId="7DFC6246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F782D0" w14:textId="562FDC61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31A23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85E43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6C6DF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DB6DA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D76BC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CD1E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F8BA3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17B5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EE579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1769A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31C51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45976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09683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FF1B0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E33FB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3A13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D2269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C5B11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DFCDA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69320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41DB74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984DD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691207" w14:textId="2755472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2EC29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0AC3B6CC" w14:textId="577914DE" w:rsidTr="003E1639">
        <w:tc>
          <w:tcPr>
            <w:tcW w:w="567" w:type="dxa"/>
            <w:vAlign w:val="center"/>
          </w:tcPr>
          <w:p w14:paraId="37076AF0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329E46A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09BA8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6B7A14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DB3189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72D66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603990" w14:textId="687396F3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5FDAB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3C3E1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377ED6" w14:textId="4D3A0E1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5AE1C4" w14:textId="2A9A7998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FB7C50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B09D9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37FAD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9CE7A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5F663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5836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12CF0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61DDE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7463E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EBB8D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2BCF6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94B4D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8FB666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9C428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42BF7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DF59B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4C9EF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9A185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07B1F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21A6DC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4AFC8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0FAB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B57BFF" w14:textId="26EEBEF8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7886F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36B883B2" w14:textId="542E644B" w:rsidTr="003E1639">
        <w:tc>
          <w:tcPr>
            <w:tcW w:w="567" w:type="dxa"/>
            <w:vAlign w:val="center"/>
          </w:tcPr>
          <w:p w14:paraId="1148647D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2143C19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F67725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C90E9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14171D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2B34C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5E493" w14:textId="1198C78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6189F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189953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2F378D" w14:textId="6D278E43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E39443" w14:textId="0309773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7F7AA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38F789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4964B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69AFE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BCF28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0B49A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46AA2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7703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C7376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D9AF11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94DD5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18444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24F17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177B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232E7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DA855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74E56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D0D74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78063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63DF8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490D7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95D4B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0C110D" w14:textId="7C3F61BF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25C7D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2BCCCCAA" w14:textId="7B021695" w:rsidTr="003E1639">
        <w:tc>
          <w:tcPr>
            <w:tcW w:w="567" w:type="dxa"/>
            <w:vAlign w:val="center"/>
          </w:tcPr>
          <w:p w14:paraId="5FA1078C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3FAB756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FC4C23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45CCE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D26DD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22D83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7461D9" w14:textId="6D955D22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50890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96C38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2357D9" w14:textId="362EB9B2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12FFAE" w14:textId="3772DA09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B2F61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DDE81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24282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0199C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46C6D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AF5F1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0F340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A1E17E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AC89A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D5BAE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02B922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74C4A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4FAE1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9FF0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B01A1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A22A0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EA920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3ECF7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EC02A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66675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84E01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278BA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7CA542" w14:textId="5D0E8C41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418C58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50F6003A" w14:textId="3DEF3C8F" w:rsidTr="003E1639">
        <w:tc>
          <w:tcPr>
            <w:tcW w:w="567" w:type="dxa"/>
            <w:vAlign w:val="center"/>
          </w:tcPr>
          <w:p w14:paraId="6AD45D63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700F91A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549DA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0BE6D4B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17AD97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5386C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7DEE84" w14:textId="51CC8693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630289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9447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96535" w14:textId="67D7A7B2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2A5279" w14:textId="02EDEBB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4E265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9D9C6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1C9CB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B06F6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F5572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FA33B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FEEA9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F1D40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4D73A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2F682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4CDFC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50800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BAC8C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2914F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C1945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E9B6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DE8CE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3332B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57CD3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BBDC3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9989E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6E71A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F159A9" w14:textId="1225710B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4464C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397687AC" w14:textId="705638C2" w:rsidTr="003E1639">
        <w:tc>
          <w:tcPr>
            <w:tcW w:w="567" w:type="dxa"/>
            <w:vAlign w:val="center"/>
          </w:tcPr>
          <w:p w14:paraId="16D99D24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356E230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4393A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D8B176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C0EA90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5E0CE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AE2D5" w14:textId="55663DCF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82D2E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AE4E7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334D40" w14:textId="30D432D1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C53046" w14:textId="582CA142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75BF2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9C07F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AF76D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65559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42BD8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33771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1F9E3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9325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CD50B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2BC6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22510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5FF9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92D52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CCADC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0EE8B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C3B92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64D95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7EBBC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8846B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9951C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55C70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6CF89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874CB7" w14:textId="450A4E5C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53B30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680C3F4C" w14:textId="5BF73D71" w:rsidTr="003E1639">
        <w:tc>
          <w:tcPr>
            <w:tcW w:w="567" w:type="dxa"/>
            <w:vAlign w:val="center"/>
          </w:tcPr>
          <w:p w14:paraId="133F9213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08D3AC6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B89F2E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17620F1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EA716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EF219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BE5B82" w14:textId="092210E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312ED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95785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12C913" w14:textId="55063E6B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7D632" w14:textId="222755C9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890A7A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FCE72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3D441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7638D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ED800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0464D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191524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6D55B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FA5F6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06E0C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D9A68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718A0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924AC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33BAD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721E2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0FB8D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8904E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A85E3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D35508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01822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D39BF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EE007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2AFB5B" w14:textId="6A89722C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10A80C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16AECE42" w14:textId="21B01FCD" w:rsidTr="003E1639">
        <w:tc>
          <w:tcPr>
            <w:tcW w:w="567" w:type="dxa"/>
            <w:vAlign w:val="center"/>
          </w:tcPr>
          <w:p w14:paraId="38E53521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4C3409C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36717F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8BA436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B995A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6B93E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37153B" w14:textId="42E990FA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D1734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894F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005F19" w14:textId="6037A4C2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53F3F6" w14:textId="1DB8BB91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B73C0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396CF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B6162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F7807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6B486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3AF9F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11746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7CC7C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D7E6E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BD1D5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A2552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3A603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96A072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758B8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ACC34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0635A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2304E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BB36E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2BB4D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4010D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BB129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CE311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30CBA9" w14:textId="0694A016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3AFC7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3CE6237C" w14:textId="0C5F9444" w:rsidTr="003E1639">
        <w:tc>
          <w:tcPr>
            <w:tcW w:w="567" w:type="dxa"/>
            <w:vAlign w:val="center"/>
          </w:tcPr>
          <w:p w14:paraId="4B2B825B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5F34C8B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05887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799D0E5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3C647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7252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FD3E4A" w14:textId="5B169B0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0E9581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C6434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233CA7" w14:textId="3138D168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EB74F1" w14:textId="504D2F7A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9A848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ADA6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B3EF7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1B457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18C71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5ABB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B3B0B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D8C57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E2D5F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F797B0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638F4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690C7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E58F2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9DE50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A2E16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AD931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402F3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898C5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32F12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4FCE31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57137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120E6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3D6F9D" w14:textId="173D91E0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56381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0D64C33C" w14:textId="0A1BCEF1" w:rsidTr="003E1639">
        <w:tc>
          <w:tcPr>
            <w:tcW w:w="567" w:type="dxa"/>
            <w:vAlign w:val="center"/>
          </w:tcPr>
          <w:p w14:paraId="63EC1D1E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vAlign w:val="center"/>
          </w:tcPr>
          <w:p w14:paraId="7425F64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F657DE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14:paraId="25BB23E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5E07F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A772F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9EA7D" w14:textId="7D69246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18AFC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9DD9A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D0EC22" w14:textId="30107D26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4EA852" w14:textId="2EDAAAA3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00A66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5B777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D6C95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8371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86E5D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3A5301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91203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4D397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4638F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B0600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C1889C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A9B88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7FBB4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239AF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FC756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BE5EC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0919B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89B21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BC10E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A5207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352E3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EAFB6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E3CE76" w14:textId="3FBF3898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1B759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6929FBB4" w14:textId="62395A8B" w:rsidTr="003E163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DA29E39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129CF13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DE6BE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46F6A2D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D2699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E74E5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6EFB4DE" w14:textId="43F15F71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CDC15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78D8AC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EA5513" w14:textId="59B45E2B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DFD093" w14:textId="0AFFA1AE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2C078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29D5D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6C22E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31ED8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BAAF8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11F6F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1E0D2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303A0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A06ED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83C40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12E3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EC1DE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F484B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9F773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58C20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F4D93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E0C37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6B723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286D3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70FF1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30111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E9FF4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5103B6" w14:textId="42BAA21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A357B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37E872BC" w14:textId="14D6FB92" w:rsidTr="003E163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AA229A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3BFE2B3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CD8CF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8514D4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0E413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A61D4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406254A" w14:textId="4DB6173B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27AED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A88F9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DC98B3" w14:textId="0C1221D5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58CCE4" w14:textId="37CE6A9B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878A6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AD7EF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3B271A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D57F4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BF705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89951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D7965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7F7C4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04DFA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A4C46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5210A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12447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0FD70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2F5260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004DD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66963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C35FF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43C01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50849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5240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A05C9C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38C16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4DB9E0" w14:textId="07F2872F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62C50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3572E1D3" w14:textId="7160B505" w:rsidTr="003E163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B866006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1D1EBC3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F2680F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B4579D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5F98B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EDC30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BA7BE82" w14:textId="48BE2DBF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5A6D9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90C4C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948EFD" w14:textId="13988771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1069D8" w14:textId="1DDABD15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9869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74536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242D2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6F6CCE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0091B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0D2163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2ECC5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B0D2E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66956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8C751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881B3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3E3E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376A3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1EF7A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D36D8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50B9AE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EE2AE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48ADD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57510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39D30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27301E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6FCF9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B7BA75" w14:textId="625FA5F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63EA8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38B5A22B" w14:textId="6D0A865B" w:rsidTr="003E163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4E35CB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3A7273E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D63A5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33F70A0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490E4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33769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ECD8E1" w14:textId="365F46FF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C2C12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86B0F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F0C86B" w14:textId="15D8FDA0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CF313A" w14:textId="3D3E813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69B420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90FE3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2652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7B9977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BA28C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0BC92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4A62F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566AC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60011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1A0C1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A3045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57251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94C91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0ABF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31EC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783A9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02842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0236A3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D54F2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58F118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8FED1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1B34C7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64A18F" w14:textId="7E7B0D1F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5ED43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2E4552C7" w14:textId="43C86D6E" w:rsidTr="003E1639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B1B2670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4B9E4FD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6A751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0D7B4DD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65B10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C77E2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5A606E" w14:textId="515A0D92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DF9A7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C68174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68EAFD" w14:textId="0A403619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AA2AB8" w14:textId="2D4580BF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C7CEB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D5012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6BB7D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2DD152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A0884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4DAF6E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66459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281A3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9A9F4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FF7642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17543C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5F658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84AFB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9A711B7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4E5E1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D01063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F55F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6E9C6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EA33D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909EBA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68E2F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302D6B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2229E4" w14:textId="6689EC03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C8A83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1639" w:rsidRPr="00965277" w14:paraId="416CF96E" w14:textId="52AFA6FF" w:rsidTr="003E1639">
        <w:trPr>
          <w:trHeight w:val="48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4857216" w14:textId="77777777" w:rsidR="003E1639" w:rsidRPr="00D22190" w:rsidRDefault="003E1639" w:rsidP="00ED79AA">
            <w:pPr>
              <w:tabs>
                <w:tab w:val="right" w:pos="9360"/>
              </w:tabs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bottom w:val="single" w:sz="4" w:space="0" w:color="auto"/>
            </w:tcBorders>
            <w:vAlign w:val="center"/>
          </w:tcPr>
          <w:p w14:paraId="7E768F01" w14:textId="79D04ABD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22190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59117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14:paraId="5326E06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7B976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B137B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54FC1C6" w14:textId="2E3F2D15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9FAD2F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355A5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437630" w14:textId="2052C3FC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50FCBC" w14:textId="7A0BD050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18238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3BFD4C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C03BF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07187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586C0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60BEE0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6835A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90B70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FF41C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72BCF3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C9E9991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399C7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79FEF9F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5EFC62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F6A464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FC1F9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AB79E6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16BCF2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DBD295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7B71AA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82B8DD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A8B67E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09B55E" w14:textId="574B4526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926998" w14:textId="77777777" w:rsidR="003E1639" w:rsidRPr="00D22190" w:rsidRDefault="003E1639" w:rsidP="00965277">
            <w:pPr>
              <w:tabs>
                <w:tab w:val="right" w:pos="9360"/>
              </w:tabs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AFD10C2" w14:textId="77777777" w:rsidR="00965277" w:rsidRPr="00965277" w:rsidRDefault="00965277" w:rsidP="00965277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00955A" w14:textId="7729FDFC" w:rsidR="00420498" w:rsidRPr="00420498" w:rsidRDefault="00420498" w:rsidP="00420498">
      <w:pPr>
        <w:tabs>
          <w:tab w:val="righ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20498">
        <w:rPr>
          <w:rFonts w:ascii="Arial" w:eastAsia="Times New Roman" w:hAnsi="Arial" w:cs="Arial"/>
          <w:sz w:val="20"/>
          <w:szCs w:val="20"/>
        </w:rPr>
        <w:t>Legenda</w:t>
      </w:r>
      <w:r w:rsidR="00A109A1">
        <w:rPr>
          <w:rFonts w:ascii="Arial" w:eastAsia="Times New Roman" w:hAnsi="Arial" w:cs="Arial"/>
          <w:sz w:val="20"/>
          <w:szCs w:val="20"/>
        </w:rPr>
        <w:t>:</w:t>
      </w:r>
    </w:p>
    <w:p w14:paraId="4838AD29" w14:textId="24C630F8" w:rsidR="00420498" w:rsidRPr="00420498" w:rsidRDefault="00420498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420498">
        <w:rPr>
          <w:rFonts w:ascii="Arial" w:eastAsia="Times New Roman" w:hAnsi="Arial" w:cs="Arial"/>
          <w:sz w:val="20"/>
          <w:szCs w:val="20"/>
        </w:rPr>
        <w:t>D - Dejun</w:t>
      </w:r>
    </w:p>
    <w:p w14:paraId="6024AE2D" w14:textId="54E390CD" w:rsidR="00420498" w:rsidRPr="00420498" w:rsidRDefault="00420498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420498">
        <w:rPr>
          <w:rFonts w:ascii="Arial" w:eastAsia="Times New Roman" w:hAnsi="Arial" w:cs="Arial"/>
          <w:sz w:val="20"/>
          <w:szCs w:val="20"/>
        </w:rPr>
        <w:t>P - Prânz</w:t>
      </w:r>
    </w:p>
    <w:p w14:paraId="7C178E5C" w14:textId="77777777" w:rsidR="00ED3FBC" w:rsidRDefault="00420498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420498">
        <w:rPr>
          <w:rFonts w:ascii="Arial" w:eastAsia="Times New Roman" w:hAnsi="Arial" w:cs="Arial"/>
          <w:sz w:val="20"/>
          <w:szCs w:val="20"/>
        </w:rPr>
        <w:t>C - Cină</w:t>
      </w:r>
      <w:r w:rsidR="00931C2D" w:rsidRPr="00420498">
        <w:rPr>
          <w:rFonts w:ascii="Arial" w:eastAsia="Times New Roman" w:hAnsi="Arial" w:cs="Arial"/>
          <w:sz w:val="20"/>
          <w:szCs w:val="20"/>
        </w:rPr>
        <w:t xml:space="preserve">   </w:t>
      </w:r>
    </w:p>
    <w:p w14:paraId="27435F9A" w14:textId="4411DB51" w:rsidR="00827A25" w:rsidRPr="00420498" w:rsidRDefault="00931C2D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</w:rPr>
      </w:pPr>
      <w:r w:rsidRPr="00420498">
        <w:rPr>
          <w:rFonts w:ascii="Arial" w:eastAsia="Times New Roman" w:hAnsi="Arial" w:cs="Arial"/>
          <w:sz w:val="20"/>
          <w:szCs w:val="20"/>
        </w:rPr>
        <w:t xml:space="preserve">      </w:t>
      </w:r>
    </w:p>
    <w:p w14:paraId="49789D72" w14:textId="6A8CF9C6" w:rsidR="00965277" w:rsidRDefault="00827A25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</w:t>
      </w:r>
      <w:r w:rsidR="00AE059F">
        <w:rPr>
          <w:rFonts w:ascii="Arial" w:eastAsia="Times New Roman" w:hAnsi="Arial" w:cs="Arial"/>
          <w:sz w:val="24"/>
          <w:szCs w:val="24"/>
        </w:rPr>
        <w:t xml:space="preserve">     </w:t>
      </w:r>
      <w:r w:rsidR="00931C2D">
        <w:rPr>
          <w:rFonts w:ascii="Arial" w:eastAsia="Times New Roman" w:hAnsi="Arial" w:cs="Arial"/>
          <w:sz w:val="24"/>
          <w:szCs w:val="24"/>
        </w:rPr>
        <w:t xml:space="preserve"> </w:t>
      </w:r>
      <w:r w:rsidR="00AE059F" w:rsidRPr="009C7B49">
        <w:rPr>
          <w:rFonts w:ascii="Arial" w:hAnsi="Arial" w:cs="Arial"/>
          <w:sz w:val="24"/>
          <w:szCs w:val="24"/>
        </w:rPr>
        <w:t>Beneficiar</w:t>
      </w:r>
      <w:r w:rsidR="00AE059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31C2D">
        <w:rPr>
          <w:rFonts w:ascii="Arial" w:eastAsia="Times New Roman" w:hAnsi="Arial" w:cs="Arial"/>
          <w:sz w:val="24"/>
          <w:szCs w:val="24"/>
        </w:rPr>
        <w:t>Unitatea prestatoare</w:t>
      </w:r>
    </w:p>
    <w:p w14:paraId="4BAD8139" w14:textId="2CBC811A" w:rsidR="00954F61" w:rsidRPr="00965277" w:rsidRDefault="00954F61" w:rsidP="00965277">
      <w:pPr>
        <w:tabs>
          <w:tab w:val="right" w:pos="9360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.....................................                                                                                                          ..........................................</w:t>
      </w:r>
    </w:p>
    <w:p w14:paraId="0261C257" w14:textId="77777777" w:rsidR="005B18E4" w:rsidRDefault="005B18E4" w:rsidP="005B18E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sectPr w:rsidR="005B18E4" w:rsidSect="00610B14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B469B"/>
    <w:multiLevelType w:val="hybridMultilevel"/>
    <w:tmpl w:val="A88CA9F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051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77"/>
    <w:rsid w:val="000918D3"/>
    <w:rsid w:val="000D1E43"/>
    <w:rsid w:val="00136334"/>
    <w:rsid w:val="001A237C"/>
    <w:rsid w:val="001D581C"/>
    <w:rsid w:val="00242802"/>
    <w:rsid w:val="00245673"/>
    <w:rsid w:val="00291D2E"/>
    <w:rsid w:val="00302D7C"/>
    <w:rsid w:val="00333147"/>
    <w:rsid w:val="003E1639"/>
    <w:rsid w:val="003E46F1"/>
    <w:rsid w:val="00420498"/>
    <w:rsid w:val="0045123E"/>
    <w:rsid w:val="00494889"/>
    <w:rsid w:val="004A50DC"/>
    <w:rsid w:val="004C7A3B"/>
    <w:rsid w:val="005B18E4"/>
    <w:rsid w:val="00610B14"/>
    <w:rsid w:val="00653EE3"/>
    <w:rsid w:val="006C38BF"/>
    <w:rsid w:val="006E7ACE"/>
    <w:rsid w:val="007002B6"/>
    <w:rsid w:val="00707FD9"/>
    <w:rsid w:val="00710319"/>
    <w:rsid w:val="007F46C5"/>
    <w:rsid w:val="00800188"/>
    <w:rsid w:val="00820272"/>
    <w:rsid w:val="00827A25"/>
    <w:rsid w:val="00844E8D"/>
    <w:rsid w:val="008A1B8B"/>
    <w:rsid w:val="008C2B29"/>
    <w:rsid w:val="00931C2D"/>
    <w:rsid w:val="00952179"/>
    <w:rsid w:val="00954F61"/>
    <w:rsid w:val="00965277"/>
    <w:rsid w:val="009C7B49"/>
    <w:rsid w:val="00A109A1"/>
    <w:rsid w:val="00A15BCF"/>
    <w:rsid w:val="00A521A3"/>
    <w:rsid w:val="00A749DB"/>
    <w:rsid w:val="00AC08FA"/>
    <w:rsid w:val="00AE059F"/>
    <w:rsid w:val="00B16973"/>
    <w:rsid w:val="00B84845"/>
    <w:rsid w:val="00BD12E8"/>
    <w:rsid w:val="00BD58E1"/>
    <w:rsid w:val="00C21B89"/>
    <w:rsid w:val="00C93630"/>
    <w:rsid w:val="00CF445D"/>
    <w:rsid w:val="00D22190"/>
    <w:rsid w:val="00E54451"/>
    <w:rsid w:val="00E821CE"/>
    <w:rsid w:val="00ED3FBC"/>
    <w:rsid w:val="00ED79AA"/>
    <w:rsid w:val="00F611F5"/>
    <w:rsid w:val="00F64B68"/>
    <w:rsid w:val="00FC67B4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F12E"/>
  <w15:chartTrackingRefBased/>
  <w15:docId w15:val="{09A0E7CC-499E-4CD6-8F89-1F2A5A1A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2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CJT Tiberiu Stoia</dc:creator>
  <cp:keywords/>
  <dc:description/>
  <cp:lastModifiedBy>CJT Tiberiu Stoia</cp:lastModifiedBy>
  <cp:revision>59</cp:revision>
  <dcterms:created xsi:type="dcterms:W3CDTF">2021-09-24T06:48:00Z</dcterms:created>
  <dcterms:modified xsi:type="dcterms:W3CDTF">2022-05-03T09:32:00Z</dcterms:modified>
</cp:coreProperties>
</file>